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FA" w:rsidRDefault="00DB2DFA" w:rsidP="003323EC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B2DFA" w:rsidRDefault="00DB2DFA" w:rsidP="003323EC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DB2DFA" w:rsidRDefault="00C30FB4" w:rsidP="003323EC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30FB4">
        <w:rPr>
          <w:rFonts w:ascii="Times New Roman" w:hAnsi="Times New Roman"/>
          <w:sz w:val="28"/>
          <w:szCs w:val="28"/>
          <w:u w:val="single"/>
        </w:rPr>
        <w:t>28.08.2023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30FB4">
        <w:rPr>
          <w:rFonts w:ascii="Times New Roman" w:hAnsi="Times New Roman"/>
          <w:sz w:val="28"/>
          <w:szCs w:val="28"/>
          <w:u w:val="single"/>
        </w:rPr>
        <w:t>1728</w:t>
      </w:r>
    </w:p>
    <w:p w:rsidR="003323EC" w:rsidRDefault="003323EC" w:rsidP="003323E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B37FC" w:rsidRPr="008B1DB3" w:rsidRDefault="00CB37FC" w:rsidP="00CB37FC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/>
          <w:sz w:val="28"/>
          <w:szCs w:val="28"/>
        </w:rPr>
      </w:pPr>
      <w:r w:rsidRPr="008B1DB3">
        <w:rPr>
          <w:rFonts w:ascii="Times New Roman" w:hAnsi="Times New Roman"/>
          <w:sz w:val="28"/>
          <w:szCs w:val="28"/>
        </w:rPr>
        <w:t>Приложение</w:t>
      </w:r>
    </w:p>
    <w:p w:rsidR="00CB37FC" w:rsidRPr="008B1DB3" w:rsidRDefault="00CB37FC" w:rsidP="00CB37FC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B3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ЗАТО г. Железногорск </w:t>
      </w:r>
    </w:p>
    <w:p w:rsidR="00CB37FC" w:rsidRPr="008B1DB3" w:rsidRDefault="007B5692" w:rsidP="00CB37FC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10.09.2021 № 1675</w:t>
      </w:r>
    </w:p>
    <w:p w:rsidR="00FD1D48" w:rsidRPr="008B1DB3" w:rsidRDefault="00FD1D48" w:rsidP="003323E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B37FC" w:rsidRPr="008B1DB3" w:rsidRDefault="00CB37FC" w:rsidP="00CB3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4B0F" w:rsidRPr="00792B17" w:rsidRDefault="00792B17" w:rsidP="00792B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2B17">
        <w:rPr>
          <w:rFonts w:ascii="Times New Roman" w:hAnsi="Times New Roman" w:cs="Times New Roman"/>
          <w:sz w:val="28"/>
          <w:szCs w:val="28"/>
        </w:rPr>
        <w:t>СОСТАВ</w:t>
      </w:r>
    </w:p>
    <w:p w:rsidR="008C3FB7" w:rsidRPr="008B1DB3" w:rsidRDefault="00DB2DFA" w:rsidP="00FD1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B3"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конкурсного отбора для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на поддержку </w:t>
      </w:r>
      <w:r w:rsidRPr="008B1DB3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"/>
        <w:gridCol w:w="340"/>
        <w:gridCol w:w="30"/>
        <w:gridCol w:w="6662"/>
      </w:tblGrid>
      <w:tr w:rsidR="008C3FB7" w:rsidRPr="008B1DB3" w:rsidTr="00ED1A7F">
        <w:tc>
          <w:tcPr>
            <w:tcW w:w="2268" w:type="dxa"/>
          </w:tcPr>
          <w:p w:rsidR="008C3FB7" w:rsidRPr="008B1DB3" w:rsidRDefault="004B77A5" w:rsidP="008C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А.В</w:t>
            </w:r>
            <w:r w:rsidR="008C3FB7" w:rsidRPr="008B1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gridSpan w:val="3"/>
          </w:tcPr>
          <w:p w:rsidR="008C3FB7" w:rsidRPr="008B1DB3" w:rsidRDefault="008C3FB7" w:rsidP="008C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8C3FB7" w:rsidRPr="008B1DB3" w:rsidRDefault="008C3FB7" w:rsidP="004B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sz w:val="28"/>
                <w:szCs w:val="28"/>
              </w:rPr>
              <w:t>заместитель Гла</w:t>
            </w:r>
            <w:r w:rsidR="003323EC">
              <w:rPr>
                <w:rFonts w:ascii="Times New Roman" w:hAnsi="Times New Roman" w:cs="Times New Roman"/>
                <w:sz w:val="28"/>
                <w:szCs w:val="28"/>
              </w:rPr>
              <w:t xml:space="preserve">вы ЗАТО г. Железногорск по </w:t>
            </w:r>
            <w:r w:rsidR="004B77A5"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общественно-политической работе</w:t>
            </w:r>
            <w:r w:rsidRPr="008B1DB3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8C3FB7" w:rsidRPr="008B1DB3" w:rsidTr="00ED1A7F">
        <w:tc>
          <w:tcPr>
            <w:tcW w:w="2268" w:type="dxa"/>
          </w:tcPr>
          <w:p w:rsidR="00FD1D48" w:rsidRPr="008B1DB3" w:rsidRDefault="00FD1D48" w:rsidP="008C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DB3">
              <w:rPr>
                <w:rFonts w:ascii="Times New Roman" w:hAnsi="Times New Roman" w:cs="Times New Roman"/>
                <w:sz w:val="28"/>
                <w:szCs w:val="28"/>
              </w:rPr>
              <w:t>Хамматова</w:t>
            </w:r>
            <w:proofErr w:type="spellEnd"/>
            <w:r w:rsidRPr="008B1DB3">
              <w:rPr>
                <w:rFonts w:ascii="Times New Roman" w:hAnsi="Times New Roman" w:cs="Times New Roman"/>
                <w:sz w:val="28"/>
                <w:szCs w:val="28"/>
              </w:rPr>
              <w:t xml:space="preserve"> Т.Ю.     </w:t>
            </w:r>
          </w:p>
          <w:p w:rsidR="00FD1D48" w:rsidRPr="008B1DB3" w:rsidRDefault="00FD1D48" w:rsidP="008C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FB7" w:rsidRDefault="008C3FB7" w:rsidP="008C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E8" w:rsidRDefault="007617E8" w:rsidP="008C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E8" w:rsidRDefault="007617E8" w:rsidP="008C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Т.К.</w:t>
            </w:r>
          </w:p>
          <w:p w:rsidR="007617E8" w:rsidRPr="008B1DB3" w:rsidRDefault="007617E8" w:rsidP="008C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3"/>
          </w:tcPr>
          <w:p w:rsidR="00FD1D48" w:rsidRPr="008B1DB3" w:rsidRDefault="00FD1D48" w:rsidP="008C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D1D48" w:rsidRPr="008B1DB3" w:rsidRDefault="00FD1D48" w:rsidP="008C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8" w:rsidRPr="008B1DB3" w:rsidRDefault="00FD1D48" w:rsidP="008C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FB7" w:rsidRDefault="008C3FB7" w:rsidP="008C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6F" w:rsidRPr="008B1DB3" w:rsidRDefault="00755D6F" w:rsidP="008C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FD1D48" w:rsidRPr="008B1DB3" w:rsidRDefault="00810D8C" w:rsidP="008C3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1D48" w:rsidRPr="008B1DB3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казенного учреждения «Молодежный центр», заместитель председателя комиссии</w:t>
            </w:r>
            <w:r w:rsidR="008B1DB3" w:rsidRPr="008B1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FB7" w:rsidRDefault="008C3FB7" w:rsidP="008C3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D6F" w:rsidRDefault="00A80DDF" w:rsidP="008C3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DDF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Муниципального казенного учреждения «Молодежный центр», </w:t>
            </w:r>
            <w:r w:rsidR="00755D6F" w:rsidRPr="00A80DD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  <w:p w:rsidR="00755D6F" w:rsidRPr="008B1DB3" w:rsidRDefault="00755D6F" w:rsidP="008C3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B7" w:rsidRPr="008B1DB3" w:rsidTr="00ED1A7F">
        <w:tc>
          <w:tcPr>
            <w:tcW w:w="9356" w:type="dxa"/>
            <w:gridSpan w:val="5"/>
          </w:tcPr>
          <w:p w:rsidR="008C3FB7" w:rsidRPr="008B1DB3" w:rsidRDefault="008C3FB7" w:rsidP="008C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8C3FB7" w:rsidRPr="008B1DB3" w:rsidTr="00ED1A7F">
        <w:tc>
          <w:tcPr>
            <w:tcW w:w="2324" w:type="dxa"/>
            <w:gridSpan w:val="2"/>
          </w:tcPr>
          <w:p w:rsidR="008C3FB7" w:rsidRPr="008B1DB3" w:rsidRDefault="00A80DDF" w:rsidP="008C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0DDF">
              <w:rPr>
                <w:rFonts w:ascii="Times New Roman" w:hAnsi="Times New Roman" w:cs="Times New Roman"/>
                <w:sz w:val="28"/>
              </w:rPr>
              <w:t>Щедринов</w:t>
            </w:r>
            <w:proofErr w:type="spellEnd"/>
            <w:r w:rsidRPr="00A80DDF"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  <w:tc>
          <w:tcPr>
            <w:tcW w:w="340" w:type="dxa"/>
          </w:tcPr>
          <w:p w:rsidR="008C3FB7" w:rsidRPr="008B1DB3" w:rsidRDefault="008C3FB7" w:rsidP="008C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692" w:type="dxa"/>
            <w:gridSpan w:val="2"/>
          </w:tcPr>
          <w:p w:rsidR="008C3FB7" w:rsidRPr="008B1DB3" w:rsidRDefault="00A80DDF" w:rsidP="00A80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  <w:r w:rsidR="008C3FB7"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Общественной палаты ЗАТО Железногорск </w:t>
            </w:r>
            <w:r w:rsidR="008C3FB7" w:rsidRPr="00DB2DFA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777788" w:rsidRPr="008B1DB3" w:rsidTr="0006424F">
        <w:trPr>
          <w:trHeight w:val="2174"/>
        </w:trPr>
        <w:tc>
          <w:tcPr>
            <w:tcW w:w="2324" w:type="dxa"/>
            <w:gridSpan w:val="2"/>
          </w:tcPr>
          <w:p w:rsidR="00777788" w:rsidRDefault="00F02982" w:rsidP="003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Ганина Т</w:t>
            </w:r>
            <w:r w:rsidR="00777788"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.С.</w:t>
            </w:r>
          </w:p>
          <w:p w:rsidR="0006424F" w:rsidRDefault="0006424F" w:rsidP="003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424F" w:rsidRDefault="0006424F" w:rsidP="003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424F" w:rsidRDefault="0006424F" w:rsidP="003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424F" w:rsidRPr="008B1DB3" w:rsidRDefault="0006424F" w:rsidP="003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Захарова О. В.</w:t>
            </w:r>
          </w:p>
        </w:tc>
        <w:tc>
          <w:tcPr>
            <w:tcW w:w="340" w:type="dxa"/>
          </w:tcPr>
          <w:p w:rsidR="00777788" w:rsidRDefault="00777788" w:rsidP="003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06424F" w:rsidRDefault="0006424F" w:rsidP="003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424F" w:rsidRDefault="0006424F" w:rsidP="003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424F" w:rsidRDefault="0006424F" w:rsidP="003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424F" w:rsidRPr="008B1DB3" w:rsidRDefault="0006424F" w:rsidP="003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692" w:type="dxa"/>
            <w:gridSpan w:val="2"/>
          </w:tcPr>
          <w:p w:rsidR="00777788" w:rsidRDefault="004904DD" w:rsidP="0038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7D1D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лавный </w:t>
            </w:r>
            <w:r w:rsidR="00D9217B"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специалист-юрисконсульт юридического отдела Управления по правовой и кадровой </w:t>
            </w:r>
            <w:proofErr w:type="gramStart"/>
            <w:r w:rsidR="00D9217B"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работе</w:t>
            </w:r>
            <w:proofErr w:type="gramEnd"/>
            <w:r w:rsidR="00777788"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ЗАТО г. Железногорск</w:t>
            </w:r>
          </w:p>
          <w:p w:rsidR="0006424F" w:rsidRDefault="0006424F" w:rsidP="0038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424F" w:rsidRDefault="0006424F" w:rsidP="0038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Комитета по управлению муниципальным имуществом </w:t>
            </w:r>
            <w:proofErr w:type="gramStart"/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ЗАТО г. Железногорск</w:t>
            </w:r>
          </w:p>
          <w:p w:rsidR="0013137D" w:rsidRPr="008B1DB3" w:rsidRDefault="0013137D" w:rsidP="0038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137D" w:rsidRPr="008B1DB3" w:rsidTr="00ED1A7F">
        <w:tc>
          <w:tcPr>
            <w:tcW w:w="2324" w:type="dxa"/>
            <w:gridSpan w:val="2"/>
          </w:tcPr>
          <w:p w:rsidR="00DB2DFA" w:rsidRPr="008B1DB3" w:rsidRDefault="006640E8" w:rsidP="003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Космынина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И.П.</w:t>
            </w:r>
          </w:p>
          <w:p w:rsidR="0014542E" w:rsidRPr="008B1DB3" w:rsidRDefault="0014542E" w:rsidP="003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42E" w:rsidRDefault="0014542E" w:rsidP="003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DDF" w:rsidRDefault="00A80DDF" w:rsidP="003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DDF" w:rsidRPr="008B1DB3" w:rsidRDefault="00A80DDF" w:rsidP="003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42E" w:rsidRPr="008B1DB3" w:rsidRDefault="0014542E" w:rsidP="003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Кирнасова Ю.Е.</w:t>
            </w:r>
          </w:p>
        </w:tc>
        <w:tc>
          <w:tcPr>
            <w:tcW w:w="340" w:type="dxa"/>
          </w:tcPr>
          <w:p w:rsidR="0013137D" w:rsidRPr="008B1DB3" w:rsidRDefault="0013137D" w:rsidP="003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  <w:p w:rsidR="0014542E" w:rsidRPr="008B1DB3" w:rsidRDefault="0014542E" w:rsidP="003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42E" w:rsidRPr="008B1DB3" w:rsidRDefault="0014542E" w:rsidP="003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DDF" w:rsidRDefault="00A80DDF" w:rsidP="003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DDF" w:rsidRDefault="00A80DDF" w:rsidP="003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42E" w:rsidRPr="008B1DB3" w:rsidRDefault="0014542E" w:rsidP="003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6692" w:type="dxa"/>
            <w:gridSpan w:val="2"/>
          </w:tcPr>
          <w:p w:rsidR="00DB2DFA" w:rsidRPr="00A80DDF" w:rsidRDefault="006640E8" w:rsidP="00A8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руководителя по финансово-экономической работе</w:t>
            </w:r>
            <w:r w:rsidR="00F1643F" w:rsidRPr="00A80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DF" w:rsidRPr="00A80DDF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A80DD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80DDF" w:rsidRPr="00A80DDF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 w:rsidR="00A80DD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80DDF" w:rsidRPr="00A80DD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A80DDF">
              <w:rPr>
                <w:rFonts w:ascii="Times New Roman" w:hAnsi="Times New Roman" w:cs="Times New Roman"/>
                <w:sz w:val="28"/>
                <w:szCs w:val="28"/>
              </w:rPr>
              <w:t>я «Централизованная бухгалтерия»</w:t>
            </w:r>
            <w:r w:rsidR="00A80DDF" w:rsidRPr="00DB2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B1DB3" w:rsidRPr="00DB2DFA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AE7C43" w:rsidRPr="00DB2DFA" w:rsidRDefault="00DB2DFA" w:rsidP="00DB2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r w:rsidRPr="00DB2DFA">
              <w:rPr>
                <w:rFonts w:ascii="Times New Roman" w:hAnsi="Times New Roman" w:cs="Times New Roman"/>
                <w:sz w:val="28"/>
                <w:szCs w:val="28"/>
              </w:rPr>
              <w:t>Автономн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B2DFA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B2DF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2DFA">
              <w:rPr>
                <w:rFonts w:ascii="Times New Roman" w:hAnsi="Times New Roman" w:cs="Times New Roman"/>
                <w:sz w:val="28"/>
                <w:szCs w:val="28"/>
              </w:rPr>
              <w:t xml:space="preserve"> «Центр развития робототехники и технического творчества «</w:t>
            </w:r>
            <w:proofErr w:type="spellStart"/>
            <w:r w:rsidRPr="00DB2DFA">
              <w:rPr>
                <w:rFonts w:ascii="Times New Roman" w:hAnsi="Times New Roman" w:cs="Times New Roman"/>
                <w:sz w:val="28"/>
                <w:szCs w:val="28"/>
              </w:rPr>
              <w:t>ТехноМикс</w:t>
            </w:r>
            <w:proofErr w:type="spellEnd"/>
            <w:r w:rsidRPr="00DB2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DB3"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14542E" w:rsidRPr="008B1DB3" w:rsidTr="00ED1A7F">
        <w:trPr>
          <w:trHeight w:val="237"/>
        </w:trPr>
        <w:tc>
          <w:tcPr>
            <w:tcW w:w="2324" w:type="dxa"/>
            <w:gridSpan w:val="2"/>
          </w:tcPr>
          <w:p w:rsidR="0014542E" w:rsidRPr="008B1DB3" w:rsidRDefault="0006424F" w:rsidP="00BC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F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Пилипенко В.П.</w:t>
            </w:r>
          </w:p>
          <w:p w:rsidR="0014542E" w:rsidRPr="008B1DB3" w:rsidRDefault="0014542E" w:rsidP="00BC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1DB3" w:rsidRPr="008B1DB3" w:rsidRDefault="008B1DB3" w:rsidP="00BC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42E" w:rsidRPr="008B1DB3" w:rsidRDefault="0014542E" w:rsidP="00BC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Столетова Ю.О.</w:t>
            </w:r>
          </w:p>
        </w:tc>
        <w:tc>
          <w:tcPr>
            <w:tcW w:w="340" w:type="dxa"/>
          </w:tcPr>
          <w:p w:rsidR="0014542E" w:rsidRPr="008B1DB3" w:rsidRDefault="0014542E" w:rsidP="00BC4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14542E" w:rsidRPr="008B1DB3" w:rsidRDefault="0014542E" w:rsidP="00BC4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42E" w:rsidRPr="008B1DB3" w:rsidRDefault="0014542E" w:rsidP="00BC4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42E" w:rsidRPr="008B1DB3" w:rsidRDefault="0014542E" w:rsidP="0006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692" w:type="dxa"/>
            <w:gridSpan w:val="2"/>
          </w:tcPr>
          <w:p w:rsidR="0014542E" w:rsidRDefault="0006424F" w:rsidP="00BC4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F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приемной Общественного совета ГК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8C3F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C3FB7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8C3F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ЗАТО Железногорск (по согласованию)</w:t>
            </w:r>
          </w:p>
          <w:p w:rsidR="0006424F" w:rsidRPr="008B1DB3" w:rsidRDefault="0006424F" w:rsidP="00BC4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42E" w:rsidRPr="008B1DB3" w:rsidRDefault="0014542E" w:rsidP="00BC4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организации Красноярской региона</w:t>
            </w:r>
            <w:r w:rsidR="00A80DDF">
              <w:rPr>
                <w:rFonts w:ascii="Times New Roman" w:hAnsi="Times New Roman" w:cs="Times New Roman"/>
                <w:bCs/>
                <w:sz w:val="28"/>
                <w:szCs w:val="28"/>
              </w:rPr>
              <w:t>льной общественной организации «</w:t>
            </w: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Культурный КОД: Кни</w:t>
            </w:r>
            <w:r w:rsidR="00A80DDF">
              <w:rPr>
                <w:rFonts w:ascii="Times New Roman" w:hAnsi="Times New Roman" w:cs="Times New Roman"/>
                <w:bCs/>
                <w:sz w:val="28"/>
                <w:szCs w:val="28"/>
              </w:rPr>
              <w:t>га, Открытость, Добротворчество»</w:t>
            </w:r>
            <w:r w:rsidR="008B1DB3"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14542E" w:rsidRPr="008B1DB3" w:rsidTr="00ED1A7F">
        <w:trPr>
          <w:trHeight w:val="237"/>
        </w:trPr>
        <w:tc>
          <w:tcPr>
            <w:tcW w:w="2324" w:type="dxa"/>
            <w:gridSpan w:val="2"/>
          </w:tcPr>
          <w:p w:rsidR="0014542E" w:rsidRPr="008B1DB3" w:rsidRDefault="0014542E" w:rsidP="00BC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Тиняков</w:t>
            </w:r>
            <w:proofErr w:type="spellEnd"/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С.Е.</w:t>
            </w:r>
          </w:p>
        </w:tc>
        <w:tc>
          <w:tcPr>
            <w:tcW w:w="340" w:type="dxa"/>
          </w:tcPr>
          <w:p w:rsidR="0014542E" w:rsidRPr="008B1DB3" w:rsidRDefault="0014542E" w:rsidP="00BC4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692" w:type="dxa"/>
            <w:gridSpan w:val="2"/>
          </w:tcPr>
          <w:p w:rsidR="0014542E" w:rsidRPr="008B1DB3" w:rsidRDefault="0014542E" w:rsidP="00BC4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Местной общественной организации ветеранов боевых</w:t>
            </w:r>
            <w:r w:rsidR="00A80DDF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ЗАТО г. Железногорск «БОЕВОЕ БРАТСТВО»</w:t>
            </w:r>
            <w:r w:rsidR="008B1DB3" w:rsidRPr="008B1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DB3"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14542E" w:rsidRPr="008B1DB3" w:rsidTr="00ED1A7F">
        <w:trPr>
          <w:trHeight w:val="237"/>
        </w:trPr>
        <w:tc>
          <w:tcPr>
            <w:tcW w:w="2324" w:type="dxa"/>
            <w:gridSpan w:val="2"/>
          </w:tcPr>
          <w:p w:rsidR="0014542E" w:rsidRDefault="0014542E" w:rsidP="00BC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Шулепова</w:t>
            </w:r>
            <w:proofErr w:type="spellEnd"/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 </w:t>
            </w:r>
          </w:p>
          <w:p w:rsidR="00DB2DFA" w:rsidRDefault="00DB2DFA" w:rsidP="00BC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2DFA" w:rsidRDefault="00DB2DFA" w:rsidP="00BC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2DFA" w:rsidRDefault="00DB2DFA" w:rsidP="00BC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B2DFA" w:rsidRPr="00DB2DFA" w:rsidRDefault="00DB2DFA" w:rsidP="00BC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D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Кротова Л.Г.</w:t>
            </w:r>
          </w:p>
        </w:tc>
        <w:tc>
          <w:tcPr>
            <w:tcW w:w="340" w:type="dxa"/>
          </w:tcPr>
          <w:p w:rsidR="0014542E" w:rsidRDefault="0014542E" w:rsidP="00BC4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DB2DFA" w:rsidRDefault="00DB2DFA" w:rsidP="00BC4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2DFA" w:rsidRDefault="00DB2DFA" w:rsidP="00BC4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2DFA" w:rsidRDefault="00DB2DFA" w:rsidP="00BC4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2DFA" w:rsidRDefault="00DB2DFA" w:rsidP="00BC4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DB2DFA" w:rsidRPr="008B1DB3" w:rsidRDefault="00DB2DFA" w:rsidP="00BC4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92" w:type="dxa"/>
            <w:gridSpan w:val="2"/>
          </w:tcPr>
          <w:p w:rsidR="0014542E" w:rsidRDefault="0014542E" w:rsidP="00BC4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президент Красноярской региональной общественной молодежной организации </w:t>
            </w:r>
            <w:r w:rsidR="00A80DDF">
              <w:rPr>
                <w:rFonts w:ascii="Times New Roman" w:hAnsi="Times New Roman" w:cs="Times New Roman"/>
                <w:bCs/>
                <w:sz w:val="28"/>
                <w:szCs w:val="28"/>
              </w:rPr>
              <w:t>«Экологический союз»</w:t>
            </w:r>
            <w:r w:rsidR="008B1DB3" w:rsidRPr="008B1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DB2DFA" w:rsidRDefault="00DB2DFA" w:rsidP="00BC4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2DFA" w:rsidRPr="008B1DB3" w:rsidRDefault="00DB2DFA" w:rsidP="00BC4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D6F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</w:t>
            </w:r>
            <w:r w:rsidRPr="00755D6F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ЗАТО г.Железногорск (по согласованию)</w:t>
            </w:r>
          </w:p>
        </w:tc>
      </w:tr>
      <w:tr w:rsidR="00223F83" w:rsidRPr="008C3FB7" w:rsidTr="00A464E1">
        <w:tc>
          <w:tcPr>
            <w:tcW w:w="9356" w:type="dxa"/>
            <w:gridSpan w:val="5"/>
          </w:tcPr>
          <w:p w:rsidR="00223F83" w:rsidRPr="008B1DB3" w:rsidRDefault="00223F83" w:rsidP="00223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137D" w:rsidRPr="0013137D" w:rsidTr="0013137D">
        <w:tc>
          <w:tcPr>
            <w:tcW w:w="2324" w:type="dxa"/>
            <w:gridSpan w:val="2"/>
          </w:tcPr>
          <w:p w:rsidR="0013137D" w:rsidRPr="0013137D" w:rsidRDefault="0013137D" w:rsidP="00131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3137D" w:rsidRPr="0013137D" w:rsidRDefault="0013137D" w:rsidP="00131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92" w:type="dxa"/>
            <w:gridSpan w:val="2"/>
          </w:tcPr>
          <w:p w:rsidR="0013137D" w:rsidRPr="0013137D" w:rsidRDefault="0013137D" w:rsidP="00131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9A8" w:rsidRPr="00071198" w:rsidRDefault="002B79A8">
      <w:pPr>
        <w:rPr>
          <w:rFonts w:ascii="Times New Roman" w:hAnsi="Times New Roman" w:cs="Times New Roman"/>
          <w:sz w:val="28"/>
          <w:szCs w:val="28"/>
        </w:rPr>
      </w:pPr>
    </w:p>
    <w:sectPr w:rsidR="002B79A8" w:rsidRPr="00071198" w:rsidSect="002B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7FC"/>
    <w:rsid w:val="00022D83"/>
    <w:rsid w:val="00063FFD"/>
    <w:rsid w:val="0006424F"/>
    <w:rsid w:val="00071198"/>
    <w:rsid w:val="000C4CD4"/>
    <w:rsid w:val="000C679D"/>
    <w:rsid w:val="000D573F"/>
    <w:rsid w:val="000F36F5"/>
    <w:rsid w:val="0012483A"/>
    <w:rsid w:val="0013137D"/>
    <w:rsid w:val="0014542E"/>
    <w:rsid w:val="001564FE"/>
    <w:rsid w:val="00161764"/>
    <w:rsid w:val="00166B00"/>
    <w:rsid w:val="001D1080"/>
    <w:rsid w:val="00223F83"/>
    <w:rsid w:val="002659EE"/>
    <w:rsid w:val="002B79A8"/>
    <w:rsid w:val="002D6213"/>
    <w:rsid w:val="003323EC"/>
    <w:rsid w:val="003F2679"/>
    <w:rsid w:val="00407D3F"/>
    <w:rsid w:val="00437C9B"/>
    <w:rsid w:val="004904DD"/>
    <w:rsid w:val="004B77A5"/>
    <w:rsid w:val="004C3C31"/>
    <w:rsid w:val="0052118E"/>
    <w:rsid w:val="00544777"/>
    <w:rsid w:val="00594341"/>
    <w:rsid w:val="005A524F"/>
    <w:rsid w:val="005A74D5"/>
    <w:rsid w:val="005C6261"/>
    <w:rsid w:val="005F79E8"/>
    <w:rsid w:val="006640E8"/>
    <w:rsid w:val="006837A8"/>
    <w:rsid w:val="006865A0"/>
    <w:rsid w:val="006A2BA2"/>
    <w:rsid w:val="006E326A"/>
    <w:rsid w:val="006E69E8"/>
    <w:rsid w:val="006F4A4B"/>
    <w:rsid w:val="00710C72"/>
    <w:rsid w:val="00712E4B"/>
    <w:rsid w:val="00732094"/>
    <w:rsid w:val="00755D6F"/>
    <w:rsid w:val="007617E8"/>
    <w:rsid w:val="00777788"/>
    <w:rsid w:val="00792B17"/>
    <w:rsid w:val="007B5692"/>
    <w:rsid w:val="007D1D3C"/>
    <w:rsid w:val="007D292F"/>
    <w:rsid w:val="007D29CD"/>
    <w:rsid w:val="00810D8C"/>
    <w:rsid w:val="00825DF3"/>
    <w:rsid w:val="008868E9"/>
    <w:rsid w:val="008927C6"/>
    <w:rsid w:val="008B1DB3"/>
    <w:rsid w:val="008B34AA"/>
    <w:rsid w:val="008C3FB7"/>
    <w:rsid w:val="0099672C"/>
    <w:rsid w:val="009D0106"/>
    <w:rsid w:val="00A75BA8"/>
    <w:rsid w:val="00A80DDF"/>
    <w:rsid w:val="00AA5C64"/>
    <w:rsid w:val="00AA7271"/>
    <w:rsid w:val="00AE7C43"/>
    <w:rsid w:val="00B30742"/>
    <w:rsid w:val="00B52CFC"/>
    <w:rsid w:val="00BF3C1D"/>
    <w:rsid w:val="00C17F83"/>
    <w:rsid w:val="00C30FB4"/>
    <w:rsid w:val="00C6714A"/>
    <w:rsid w:val="00C80A1F"/>
    <w:rsid w:val="00C83310"/>
    <w:rsid w:val="00CA085D"/>
    <w:rsid w:val="00CB37FC"/>
    <w:rsid w:val="00D405D4"/>
    <w:rsid w:val="00D40EA8"/>
    <w:rsid w:val="00D9217B"/>
    <w:rsid w:val="00DB2DFA"/>
    <w:rsid w:val="00DE40A6"/>
    <w:rsid w:val="00DF373B"/>
    <w:rsid w:val="00DF6D18"/>
    <w:rsid w:val="00E012BE"/>
    <w:rsid w:val="00E256EB"/>
    <w:rsid w:val="00E54B0F"/>
    <w:rsid w:val="00E64A92"/>
    <w:rsid w:val="00E8719A"/>
    <w:rsid w:val="00E958D9"/>
    <w:rsid w:val="00EC1E22"/>
    <w:rsid w:val="00EC5A04"/>
    <w:rsid w:val="00EC672F"/>
    <w:rsid w:val="00ED1A7F"/>
    <w:rsid w:val="00F02982"/>
    <w:rsid w:val="00F1643F"/>
    <w:rsid w:val="00FB5CB8"/>
    <w:rsid w:val="00FD1D48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18A"/>
  <w15:docId w15:val="{272E413D-E8C3-4D76-BE33-C0C4D8AE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A8"/>
  </w:style>
  <w:style w:type="paragraph" w:styleId="3">
    <w:name w:val="heading 3"/>
    <w:basedOn w:val="a"/>
    <w:link w:val="30"/>
    <w:uiPriority w:val="9"/>
    <w:qFormat/>
    <w:rsid w:val="00A80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0E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80D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Tomilova</dc:creator>
  <cp:lastModifiedBy>Komp10</cp:lastModifiedBy>
  <cp:revision>7</cp:revision>
  <cp:lastPrinted>2023-08-10T03:39:00Z</cp:lastPrinted>
  <dcterms:created xsi:type="dcterms:W3CDTF">2023-08-09T06:28:00Z</dcterms:created>
  <dcterms:modified xsi:type="dcterms:W3CDTF">2023-09-04T03:16:00Z</dcterms:modified>
</cp:coreProperties>
</file>